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6C7D" w14:textId="77777777" w:rsidR="00D506A5" w:rsidRDefault="00D506A5" w:rsidP="00D506A5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6C6AEE65" w14:textId="77777777" w:rsidR="00D506A5" w:rsidRDefault="00D506A5" w:rsidP="00D506A5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5D48839D" w14:textId="77777777" w:rsidR="00D506A5" w:rsidRDefault="00D506A5" w:rsidP="00D506A5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41EDFFAB" w14:textId="77777777" w:rsidR="00D506A5" w:rsidRDefault="00D506A5" w:rsidP="00D506A5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62761098" w14:textId="77777777" w:rsidR="00D506A5" w:rsidRDefault="00D506A5" w:rsidP="00D506A5">
      <w:pPr>
        <w:spacing w:after="0"/>
      </w:pPr>
      <w:r>
        <w:rPr>
          <w:rFonts w:ascii="Times New Roman" w:eastAsia="Times New Roman" w:hAnsi="Times New Roman"/>
          <w:b/>
          <w:sz w:val="24"/>
          <w:szCs w:val="24"/>
        </w:rPr>
        <w:t>Załącznik nr 2 do zapytania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ofertowego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66679060" w14:textId="77777777" w:rsidR="00D506A5" w:rsidRDefault="00D506A5" w:rsidP="00D506A5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</w:t>
      </w:r>
    </w:p>
    <w:p w14:paraId="2E1AA810" w14:textId="77777777" w:rsidR="00D506A5" w:rsidRDefault="00D506A5" w:rsidP="00D506A5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</w:t>
      </w:r>
    </w:p>
    <w:p w14:paraId="4FAE4AF3" w14:textId="77777777" w:rsidR="00D506A5" w:rsidRDefault="00D506A5" w:rsidP="00D506A5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</w:t>
      </w:r>
    </w:p>
    <w:p w14:paraId="6C7E1DA6" w14:textId="77777777" w:rsidR="00D506A5" w:rsidRDefault="00D506A5" w:rsidP="00D506A5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/nazwa i adres Wykonawcy/</w:t>
      </w:r>
    </w:p>
    <w:p w14:paraId="3D444D2F" w14:textId="77777777" w:rsidR="00D506A5" w:rsidRDefault="00D506A5" w:rsidP="00D506A5">
      <w:pPr>
        <w:spacing w:after="0"/>
        <w:ind w:left="6372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</w:t>
      </w:r>
    </w:p>
    <w:p w14:paraId="0051E2DD" w14:textId="77777777" w:rsidR="00D506A5" w:rsidRDefault="00D506A5" w:rsidP="00D506A5">
      <w:pPr>
        <w:widowControl w:val="0"/>
        <w:spacing w:after="572" w:line="230" w:lineRule="exact"/>
        <w:jc w:val="center"/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</w:pPr>
    </w:p>
    <w:p w14:paraId="6078E324" w14:textId="77777777" w:rsidR="00D506A5" w:rsidRDefault="00D506A5" w:rsidP="00D506A5">
      <w:pPr>
        <w:widowControl w:val="0"/>
        <w:spacing w:after="572" w:line="230" w:lineRule="exact"/>
        <w:jc w:val="center"/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</w:pPr>
    </w:p>
    <w:p w14:paraId="18AED863" w14:textId="77777777" w:rsidR="00D506A5" w:rsidRDefault="00D506A5" w:rsidP="00D506A5">
      <w:pPr>
        <w:widowControl w:val="0"/>
        <w:spacing w:after="572" w:line="230" w:lineRule="exact"/>
        <w:jc w:val="center"/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  <w:t>OŚWIADCZENIE</w:t>
      </w:r>
    </w:p>
    <w:p w14:paraId="2D530E43" w14:textId="720ADC7D" w:rsidR="00D506A5" w:rsidRDefault="00D506A5" w:rsidP="001F7123">
      <w:pPr>
        <w:widowControl w:val="0"/>
        <w:spacing w:after="233" w:line="250" w:lineRule="exact"/>
        <w:jc w:val="both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Odpowiadając na zapytanie ofertowe dotyczące: </w:t>
      </w:r>
      <w:r w:rsidR="001F7123" w:rsidRPr="001F7123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Świadczenie usług w zakresie odławiania </w:t>
      </w:r>
      <w:r w:rsidR="001F7123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                   </w:t>
      </w:r>
      <w:r w:rsidR="001F7123" w:rsidRPr="001F7123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i utrzymania w schronisku bezdomnych zwierząt z terenu Gminy Rąbino w roku 2024</w:t>
      </w:r>
      <w:r w:rsidR="001F7123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.</w:t>
      </w:r>
    </w:p>
    <w:p w14:paraId="38D638F5" w14:textId="77777777" w:rsidR="001F7123" w:rsidRDefault="00D506A5" w:rsidP="001F7123">
      <w:pPr>
        <w:widowControl w:val="0"/>
        <w:spacing w:after="0" w:line="259" w:lineRule="exact"/>
        <w:jc w:val="both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Oświadczam, że:</w:t>
      </w:r>
    </w:p>
    <w:p w14:paraId="47896F55" w14:textId="77777777" w:rsidR="001F7123" w:rsidRDefault="00D506A5" w:rsidP="001F7123">
      <w:pPr>
        <w:pStyle w:val="Akapitzlist"/>
        <w:widowControl w:val="0"/>
        <w:numPr>
          <w:ilvl w:val="0"/>
          <w:numId w:val="3"/>
        </w:numPr>
        <w:spacing w:after="0" w:line="259" w:lineRule="exact"/>
        <w:jc w:val="both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  <w:r w:rsidRPr="001F7123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używane przy wyłapywaniu zwierząt bezdomnych urządzenia i środki </w:t>
      </w:r>
      <w:r w:rsidRPr="001F7123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br/>
        <w:t>nie stwarzają zagrożenia dla ich życia i zdrowia ani nie będą zadawać im cierpienia,</w:t>
      </w:r>
    </w:p>
    <w:p w14:paraId="65CEB35F" w14:textId="62C3CE3F" w:rsidR="00D506A5" w:rsidRPr="001F7123" w:rsidRDefault="00D506A5" w:rsidP="001F7123">
      <w:pPr>
        <w:pStyle w:val="Akapitzlist"/>
        <w:widowControl w:val="0"/>
        <w:numPr>
          <w:ilvl w:val="0"/>
          <w:numId w:val="3"/>
        </w:numPr>
        <w:spacing w:after="0" w:line="259" w:lineRule="exact"/>
        <w:jc w:val="both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  <w:r w:rsidRPr="001F7123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środki do przewozu zwierząt spełniają warunki, o których mowa w art. 24 ustawy z dnia 21 sierpnia 1997r. o ochronie zwierząt (</w:t>
      </w:r>
      <w:r w:rsidR="001F7123" w:rsidRPr="001F7123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t.j. Dz.U. z 2023 r., poz. 1580 z późn. zm</w:t>
      </w:r>
      <w:r w:rsidRPr="001F7123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.).</w:t>
      </w:r>
    </w:p>
    <w:p w14:paraId="45C43148" w14:textId="77777777" w:rsidR="00D506A5" w:rsidRDefault="00D506A5" w:rsidP="00D506A5"/>
    <w:p w14:paraId="12A374F8" w14:textId="77777777" w:rsidR="00D506A5" w:rsidRDefault="00D506A5" w:rsidP="00D506A5"/>
    <w:p w14:paraId="1940ECC4" w14:textId="77777777" w:rsidR="007753EC" w:rsidRDefault="007753EC"/>
    <w:sectPr w:rsidR="007753EC">
      <w:headerReference w:type="default" r:id="rId7"/>
      <w:pgSz w:w="11900" w:h="16840"/>
      <w:pgMar w:top="1446" w:right="1393" w:bottom="2117" w:left="1388" w:header="0" w:footer="3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E88B3" w14:textId="77777777" w:rsidR="0077019E" w:rsidRDefault="0077019E">
      <w:pPr>
        <w:spacing w:after="0"/>
      </w:pPr>
      <w:r>
        <w:separator/>
      </w:r>
    </w:p>
  </w:endnote>
  <w:endnote w:type="continuationSeparator" w:id="0">
    <w:p w14:paraId="0E0C1A1F" w14:textId="77777777" w:rsidR="0077019E" w:rsidRDefault="007701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DE216" w14:textId="77777777" w:rsidR="0077019E" w:rsidRDefault="0077019E">
      <w:pPr>
        <w:spacing w:after="0"/>
      </w:pPr>
      <w:r>
        <w:separator/>
      </w:r>
    </w:p>
  </w:footnote>
  <w:footnote w:type="continuationSeparator" w:id="0">
    <w:p w14:paraId="6DD2D0DA" w14:textId="77777777" w:rsidR="0077019E" w:rsidRDefault="007701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F4354" w14:textId="77777777" w:rsidR="00000000" w:rsidRDefault="00D506A5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24AF1F" wp14:editId="2D5F0956">
              <wp:simplePos x="0" y="0"/>
              <wp:positionH relativeFrom="page">
                <wp:posOffset>5593713</wp:posOffset>
              </wp:positionH>
              <wp:positionV relativeFrom="page">
                <wp:posOffset>884553</wp:posOffset>
              </wp:positionV>
              <wp:extent cx="68580" cy="145417"/>
              <wp:effectExtent l="0" t="0" r="7620" b="6983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3CB1175" w14:textId="77777777" w:rsidR="00000000" w:rsidRDefault="00000000">
                          <w:pPr>
                            <w:pStyle w:val="Nagweklubstopka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24AF1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40.45pt;margin-top:69.65pt;width:5.4pt;height:11.45pt;z-index:-2516572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" filled="f" stroked="f">
              <v:textbox style="mso-fit-shape-to-text:t" inset="0,0,0,0">
                <w:txbxContent>
                  <w:p w14:paraId="23CB1175" w14:textId="77777777" w:rsidR="00C25288" w:rsidRDefault="00D506A5">
                    <w:pPr>
                      <w:pStyle w:val="Nagweklubstopka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74CFB"/>
    <w:multiLevelType w:val="hybridMultilevel"/>
    <w:tmpl w:val="F3F6E7CA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1A167563"/>
    <w:multiLevelType w:val="hybridMultilevel"/>
    <w:tmpl w:val="30544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27F0C"/>
    <w:multiLevelType w:val="multilevel"/>
    <w:tmpl w:val="ABDEE790"/>
    <w:lvl w:ilvl="0"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 w16cid:durableId="1945069428">
    <w:abstractNumId w:val="2"/>
  </w:num>
  <w:num w:numId="2" w16cid:durableId="87700974">
    <w:abstractNumId w:val="0"/>
  </w:num>
  <w:num w:numId="3" w16cid:durableId="2047289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AB"/>
    <w:rsid w:val="001F7123"/>
    <w:rsid w:val="0077019E"/>
    <w:rsid w:val="007753EC"/>
    <w:rsid w:val="00C712AB"/>
    <w:rsid w:val="00D5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C52D"/>
  <w15:chartTrackingRefBased/>
  <w15:docId w15:val="{37B8E948-20ED-4782-AB61-EEFCF08B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6A5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lubstopka">
    <w:name w:val="Nagłówek lub stopka"/>
    <w:basedOn w:val="Normalny"/>
    <w:rsid w:val="00D506A5"/>
    <w:pPr>
      <w:widowControl w:val="0"/>
      <w:shd w:val="clear" w:color="auto" w:fill="FFFFFF"/>
      <w:spacing w:after="0" w:line="230" w:lineRule="exact"/>
      <w:jc w:val="right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1F7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591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UGRabino UGRabino</cp:lastModifiedBy>
  <cp:revision>2</cp:revision>
  <dcterms:created xsi:type="dcterms:W3CDTF">2024-03-13T09:28:00Z</dcterms:created>
  <dcterms:modified xsi:type="dcterms:W3CDTF">2024-03-13T09:28:00Z</dcterms:modified>
</cp:coreProperties>
</file>