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1E3C" w14:textId="77777777" w:rsidR="00EE3C26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FB6238" w:rsidRPr="004417D3">
        <w:rPr>
          <w:rFonts w:cstheme="minorHAnsi"/>
        </w:rPr>
        <w:t>Załącznik nr. 3</w:t>
      </w:r>
    </w:p>
    <w:p w14:paraId="0BC9B339" w14:textId="77777777" w:rsidR="00E82BAF" w:rsidRPr="004417D3" w:rsidRDefault="00E82BAF">
      <w:pPr>
        <w:rPr>
          <w:rFonts w:cstheme="minorHAnsi"/>
        </w:rPr>
      </w:pPr>
    </w:p>
    <w:p w14:paraId="53ED59DD" w14:textId="2CD5FC28" w:rsidR="00FB6238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>IŚP.271.</w:t>
      </w:r>
      <w:r w:rsidR="00B71C29">
        <w:rPr>
          <w:rFonts w:cstheme="minorHAnsi"/>
        </w:rPr>
        <w:t>9</w:t>
      </w:r>
      <w:r w:rsidRPr="004417D3">
        <w:rPr>
          <w:rFonts w:cstheme="minorHAnsi"/>
        </w:rPr>
        <w:t>.202</w:t>
      </w:r>
      <w:r w:rsidR="0087266F">
        <w:rPr>
          <w:rFonts w:cstheme="minorHAnsi"/>
        </w:rPr>
        <w:t>4</w:t>
      </w:r>
    </w:p>
    <w:p w14:paraId="539D4A0D" w14:textId="77777777" w:rsidR="00E82BAF" w:rsidRPr="004417D3" w:rsidRDefault="00E82BAF">
      <w:pPr>
        <w:rPr>
          <w:rFonts w:cstheme="minorHAnsi"/>
        </w:rPr>
      </w:pPr>
    </w:p>
    <w:p w14:paraId="542EBB99" w14:textId="77777777" w:rsidR="00FB6238" w:rsidRPr="004417D3" w:rsidRDefault="00FB6238" w:rsidP="00FB6238">
      <w:pPr>
        <w:jc w:val="center"/>
        <w:rPr>
          <w:rFonts w:cstheme="minorHAnsi"/>
          <w:b/>
          <w:sz w:val="24"/>
          <w:szCs w:val="24"/>
        </w:rPr>
      </w:pPr>
      <w:r w:rsidRPr="004417D3">
        <w:rPr>
          <w:rFonts w:cstheme="minorHAnsi"/>
          <w:b/>
          <w:sz w:val="24"/>
          <w:szCs w:val="24"/>
        </w:rPr>
        <w:t>FORMULARZ OFERTOWY</w:t>
      </w:r>
    </w:p>
    <w:p w14:paraId="1FDFC57C" w14:textId="77777777" w:rsidR="00FB6238" w:rsidRPr="004417D3" w:rsidRDefault="00FB6238" w:rsidP="00FB6238">
      <w:pPr>
        <w:jc w:val="center"/>
        <w:rPr>
          <w:rFonts w:cstheme="minorHAnsi"/>
          <w:b/>
        </w:rPr>
      </w:pPr>
    </w:p>
    <w:p w14:paraId="66A7E4E9" w14:textId="77777777" w:rsidR="00E82BAF" w:rsidRPr="004417D3" w:rsidRDefault="00E82BAF" w:rsidP="00FB6238">
      <w:pPr>
        <w:jc w:val="center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645"/>
        <w:gridCol w:w="5997"/>
      </w:tblGrid>
      <w:tr w:rsidR="00A7130B" w:rsidRPr="004417D3" w14:paraId="5E4BF2E1" w14:textId="77777777" w:rsidTr="00A7130B">
        <w:tc>
          <w:tcPr>
            <w:tcW w:w="2645" w:type="dxa"/>
          </w:tcPr>
          <w:p w14:paraId="5205A7B1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FF2477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26CA0B" w14:textId="77777777" w:rsidR="00A7130B" w:rsidRPr="004417D3" w:rsidRDefault="00A7130B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PRZEDMIOT</w:t>
            </w:r>
          </w:p>
          <w:p w14:paraId="6B21AF2E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17D3">
              <w:rPr>
                <w:rFonts w:cstheme="minorHAnsi"/>
                <w:b/>
              </w:rPr>
              <w:t>ZAMÓWIENIA</w:t>
            </w:r>
          </w:p>
        </w:tc>
        <w:tc>
          <w:tcPr>
            <w:tcW w:w="5997" w:type="dxa"/>
          </w:tcPr>
          <w:p w14:paraId="064A77D8" w14:textId="5CBCF8EB" w:rsidR="00A7130B" w:rsidRPr="004417D3" w:rsidRDefault="00A7130B" w:rsidP="00D66F25">
            <w:pPr>
              <w:pStyle w:val="Standard"/>
              <w:spacing w:line="360" w:lineRule="auto"/>
              <w:ind w:left="-64"/>
              <w:jc w:val="both"/>
              <w:rPr>
                <w:rFonts w:asciiTheme="minorHAnsi" w:hAnsiTheme="minorHAnsi" w:cstheme="minorHAnsi"/>
              </w:rPr>
            </w:pPr>
            <w:r w:rsidRPr="004417D3">
              <w:rPr>
                <w:rFonts w:asciiTheme="minorHAnsi" w:hAnsiTheme="minorHAnsi" w:cstheme="minorHAnsi"/>
              </w:rPr>
              <w:t>Usługi – pełnienie funkcj</w:t>
            </w:r>
            <w:r w:rsidR="00D66F25" w:rsidRPr="004417D3">
              <w:rPr>
                <w:rFonts w:asciiTheme="minorHAnsi" w:hAnsiTheme="minorHAnsi" w:cstheme="minorHAnsi"/>
              </w:rPr>
              <w:t>i inspektora nadzoru inwestorskiego dla zadania pn. „</w:t>
            </w:r>
            <w:bookmarkStart w:id="0" w:name="_Hlk101851150"/>
            <w:r w:rsidR="0087266F" w:rsidRPr="00890144">
              <w:rPr>
                <w:rFonts w:eastAsia="Calibri" w:cs="Calibri"/>
                <w:b/>
                <w:bCs/>
              </w:rPr>
              <w:t xml:space="preserve"> </w:t>
            </w:r>
            <w:r w:rsidR="00B71C29">
              <w:rPr>
                <w:rFonts w:eastAsia="Calibri" w:cs="Calibri"/>
                <w:b/>
                <w:bCs/>
              </w:rPr>
              <w:t xml:space="preserve"> </w:t>
            </w:r>
            <w:r w:rsidR="00B71C29">
              <w:rPr>
                <w:rFonts w:eastAsia="Calibri" w:cs="Calibri"/>
                <w:b/>
                <w:bCs/>
              </w:rPr>
              <w:t>Wymiana pokrycia dachowego i remont dachów na budynkach użyteczności publicznej na terenie gminy Rąbino w formule zaprojektuj i wybuduj</w:t>
            </w:r>
            <w:bookmarkEnd w:id="0"/>
            <w:r w:rsidR="009E52ED" w:rsidRPr="009E52ED">
              <w:rPr>
                <w:rFonts w:asciiTheme="minorHAnsi" w:hAnsiTheme="minorHAnsi" w:cstheme="minorHAnsi"/>
              </w:rPr>
              <w:t>”.</w:t>
            </w:r>
          </w:p>
          <w:p w14:paraId="71E44C31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130B" w:rsidRPr="004417D3" w14:paraId="71CC6A06" w14:textId="77777777" w:rsidTr="00A7130B">
        <w:tc>
          <w:tcPr>
            <w:tcW w:w="2645" w:type="dxa"/>
          </w:tcPr>
          <w:p w14:paraId="22B17DFA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ZAMAWIAJĄCY</w:t>
            </w:r>
          </w:p>
        </w:tc>
        <w:tc>
          <w:tcPr>
            <w:tcW w:w="5997" w:type="dxa"/>
          </w:tcPr>
          <w:p w14:paraId="0E3AAA4D" w14:textId="77777777" w:rsidR="00A7130B" w:rsidRPr="004417D3" w:rsidRDefault="00D66F25" w:rsidP="00D66F25">
            <w:pPr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 xml:space="preserve">GMINA RĄBINO, 78-331 Rąbino, Rąbino 27 </w:t>
            </w:r>
          </w:p>
          <w:p w14:paraId="7BA41493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NIP 672 195 07 46</w:t>
            </w:r>
          </w:p>
          <w:p w14:paraId="60B64BFA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tel. 94 364 33 47</w:t>
            </w:r>
          </w:p>
          <w:p w14:paraId="4C8DAA55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e-mail: inwestycje@rabino.pl</w:t>
            </w:r>
          </w:p>
        </w:tc>
      </w:tr>
      <w:tr w:rsidR="00A7130B" w:rsidRPr="004417D3" w14:paraId="42624A46" w14:textId="77777777" w:rsidTr="00A7130B">
        <w:tc>
          <w:tcPr>
            <w:tcW w:w="2645" w:type="dxa"/>
          </w:tcPr>
          <w:p w14:paraId="4A0C5EA4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WYKONAWCA</w:t>
            </w:r>
          </w:p>
          <w:p w14:paraId="57979A29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Nazwa</w:t>
            </w:r>
          </w:p>
          <w:p w14:paraId="6E01F5E7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5C43850B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</w:t>
            </w:r>
          </w:p>
          <w:p w14:paraId="2553E704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ED24D23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Nr. telefonu</w:t>
            </w:r>
          </w:p>
          <w:p w14:paraId="04E5F28A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 e-mail</w:t>
            </w:r>
          </w:p>
          <w:p w14:paraId="04963BCD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280ECA2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NIP</w:t>
            </w:r>
          </w:p>
          <w:p w14:paraId="7702CF6D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Regon</w:t>
            </w:r>
          </w:p>
        </w:tc>
        <w:tc>
          <w:tcPr>
            <w:tcW w:w="5997" w:type="dxa"/>
          </w:tcPr>
          <w:p w14:paraId="41DC7ADD" w14:textId="77777777" w:rsidR="00A7130B" w:rsidRPr="004417D3" w:rsidRDefault="00A7130B" w:rsidP="00A713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130B" w:rsidRPr="004417D3" w14:paraId="500308FF" w14:textId="77777777" w:rsidTr="0058767A">
        <w:trPr>
          <w:trHeight w:val="2605"/>
        </w:trPr>
        <w:tc>
          <w:tcPr>
            <w:tcW w:w="2645" w:type="dxa"/>
          </w:tcPr>
          <w:p w14:paraId="4FC83F0A" w14:textId="77777777" w:rsidR="00A7130B" w:rsidRPr="004417D3" w:rsidRDefault="003E5682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CENA</w:t>
            </w:r>
          </w:p>
        </w:tc>
        <w:tc>
          <w:tcPr>
            <w:tcW w:w="5997" w:type="dxa"/>
          </w:tcPr>
          <w:p w14:paraId="145ECCB8" w14:textId="77777777" w:rsidR="0058767A" w:rsidRDefault="0058767A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2733C8" w14:textId="7960DF2D" w:rsidR="00A7130B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netto ……………....... zł.</w:t>
            </w:r>
          </w:p>
          <w:p w14:paraId="0AFA4EA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A7619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13569A7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6FC5A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podatek VAT …………………. %........................................zł</w:t>
            </w:r>
          </w:p>
          <w:p w14:paraId="66FF7BE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402E4B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233CDEFF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4397E7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brutto…………………. zł</w:t>
            </w:r>
          </w:p>
          <w:p w14:paraId="49276CC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884216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</w:tc>
      </w:tr>
    </w:tbl>
    <w:p w14:paraId="1F7CF388" w14:textId="77777777" w:rsidR="00A7130B" w:rsidRPr="004417D3" w:rsidRDefault="00A7130B" w:rsidP="00FB6238">
      <w:pPr>
        <w:jc w:val="both"/>
        <w:rPr>
          <w:rFonts w:cstheme="minorHAnsi"/>
        </w:rPr>
      </w:pPr>
    </w:p>
    <w:p w14:paraId="17977A88" w14:textId="77777777" w:rsidR="00E82BAF" w:rsidRPr="004417D3" w:rsidRDefault="003E5682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zapoznałem/zapoznałam się z warunkami zapytania ofertowego i nie wnoszę do niego zastrzeżeń.</w:t>
      </w:r>
    </w:p>
    <w:p w14:paraId="294469E1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uzyskałem/uzyskałam wszelkie informacje pozwalające na sporządzenie oferty.</w:t>
      </w:r>
    </w:p>
    <w:p w14:paraId="409EB89A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przedstawiona łączna cena brutto obejmuje pełny zakres zamówienia określony przez Zamawiającego oraz zawiera wszelkie koszty związane z realizacją zamówienia w tym podatki i inne należności.</w:t>
      </w:r>
    </w:p>
    <w:p w14:paraId="241CB9F3" w14:textId="77777777" w:rsidR="003E5682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lastRenderedPageBreak/>
        <w:t>Oświadczam, że w przypadku wyboru mojej oferty zobowiązuje się do podpisania umowy w miejscu i terminie wskazanym przez Zamawiającego.</w:t>
      </w:r>
      <w:r w:rsidR="003E5682" w:rsidRPr="004417D3">
        <w:rPr>
          <w:rFonts w:cstheme="minorHAnsi"/>
        </w:rPr>
        <w:t xml:space="preserve"> </w:t>
      </w:r>
    </w:p>
    <w:p w14:paraId="7D16561F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w przypadku wyboru niniejszej oferty zobowiązuje się do realizacji zamienia na warunkach i w terminie określonym przez Zamawiającego.</w:t>
      </w:r>
    </w:p>
    <w:p w14:paraId="5CF2E1F7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Przyjmuje do wiadomości, że Zamawiający zastrzega sobie prawo  do unieważnienia postępowania beza podania przyczyny.</w:t>
      </w:r>
    </w:p>
    <w:p w14:paraId="6CD3A090" w14:textId="77777777" w:rsidR="00E82BAF" w:rsidRPr="004417D3" w:rsidRDefault="00E82BAF" w:rsidP="00E82BAF">
      <w:pPr>
        <w:jc w:val="both"/>
        <w:rPr>
          <w:rFonts w:cstheme="minorHAnsi"/>
        </w:rPr>
      </w:pPr>
    </w:p>
    <w:p w14:paraId="0DC39A5E" w14:textId="77777777" w:rsidR="00E82BAF" w:rsidRPr="004417D3" w:rsidRDefault="00E82BAF" w:rsidP="00E82BAF">
      <w:pPr>
        <w:jc w:val="both"/>
        <w:rPr>
          <w:rFonts w:cstheme="minorHAnsi"/>
        </w:rPr>
      </w:pPr>
    </w:p>
    <w:p w14:paraId="2405CAE9" w14:textId="77777777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Data sporządzenia oferty:</w:t>
      </w:r>
    </w:p>
    <w:p w14:paraId="0D46206B" w14:textId="77777777" w:rsidR="00E82BAF" w:rsidRPr="004417D3" w:rsidRDefault="00E82BAF" w:rsidP="00E82BAF">
      <w:pPr>
        <w:jc w:val="both"/>
        <w:rPr>
          <w:rFonts w:cstheme="minorHAnsi"/>
        </w:rPr>
      </w:pPr>
    </w:p>
    <w:p w14:paraId="56565F31" w14:textId="77777777" w:rsidR="00E82BAF" w:rsidRPr="004417D3" w:rsidRDefault="00E82BAF" w:rsidP="00E82BAF">
      <w:pPr>
        <w:jc w:val="both"/>
        <w:rPr>
          <w:rFonts w:cstheme="minorHAnsi"/>
        </w:rPr>
      </w:pPr>
    </w:p>
    <w:p w14:paraId="4A8ECF17" w14:textId="2DAD9901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………………………………………………</w:t>
      </w:r>
    </w:p>
    <w:p w14:paraId="63AB7B99" w14:textId="075B283E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 xml:space="preserve">  </w:t>
      </w:r>
      <w:r w:rsidRPr="004417D3">
        <w:rPr>
          <w:rFonts w:cstheme="minorHAnsi"/>
        </w:rPr>
        <w:t>Podpis i pieczęć Wykonawcy</w:t>
      </w:r>
    </w:p>
    <w:p w14:paraId="44B1790B" w14:textId="77777777" w:rsidR="00EC0D4C" w:rsidRPr="004417D3" w:rsidRDefault="00EC0D4C" w:rsidP="00E82BAF">
      <w:pPr>
        <w:jc w:val="both"/>
        <w:rPr>
          <w:rFonts w:cstheme="minorHAnsi"/>
        </w:rPr>
      </w:pPr>
    </w:p>
    <w:p w14:paraId="677D7A61" w14:textId="77777777" w:rsidR="00EC0D4C" w:rsidRPr="004417D3" w:rsidRDefault="00EC0D4C" w:rsidP="00E82BAF">
      <w:pPr>
        <w:jc w:val="both"/>
        <w:rPr>
          <w:rFonts w:cstheme="minorHAnsi"/>
        </w:rPr>
      </w:pPr>
    </w:p>
    <w:p w14:paraId="53CCBDD8" w14:textId="77777777" w:rsidR="00EC0D4C" w:rsidRPr="004417D3" w:rsidRDefault="00EC0D4C" w:rsidP="00E82BAF">
      <w:pPr>
        <w:jc w:val="both"/>
        <w:rPr>
          <w:rFonts w:cstheme="minorHAnsi"/>
        </w:rPr>
      </w:pPr>
    </w:p>
    <w:p w14:paraId="709BE2CE" w14:textId="77777777" w:rsidR="00EC0D4C" w:rsidRPr="004417D3" w:rsidRDefault="00EC0D4C" w:rsidP="00E82BAF">
      <w:pPr>
        <w:jc w:val="both"/>
        <w:rPr>
          <w:rFonts w:cstheme="minorHAnsi"/>
        </w:rPr>
      </w:pPr>
    </w:p>
    <w:p w14:paraId="2758E2C9" w14:textId="77777777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Oświadczam, że wypełniłem obowiązki informacyjne przewidziane w art. 13 lub art. 14 RODO (rozporządzenia Parlamentu Europejskiego i Rady (UE) 2016/679 z dnia 27 kwietnia 2016 r. w spawie ochrony osób fizycznych w związku z przetwarzaniem danych osobowych i w sprawie swobodnego przepływu takich danych oraz uchylenia dyrektywy 95/46/WE (ogólne rozporządzenie o ochronie danych) (Dz. Urz. UE L 119 z 04.05.2016, str.1) wobec osób fizycznych , od których dane osobowe bezpośrednio lub pośrednio pozyskałem w celu ubiegania się o udzielenie zamówienia publicznego w niniejszym postępowaniu.*</w:t>
      </w:r>
    </w:p>
    <w:p w14:paraId="18010CDE" w14:textId="77777777" w:rsidR="00EC0D4C" w:rsidRPr="004417D3" w:rsidRDefault="00EC0D4C" w:rsidP="00E82BAF">
      <w:pPr>
        <w:jc w:val="both"/>
        <w:rPr>
          <w:rFonts w:cstheme="minorHAnsi"/>
        </w:rPr>
      </w:pPr>
    </w:p>
    <w:p w14:paraId="7B575DF0" w14:textId="77777777" w:rsidR="00EC0D4C" w:rsidRPr="004417D3" w:rsidRDefault="00EC0D4C" w:rsidP="00E82BAF">
      <w:pPr>
        <w:jc w:val="both"/>
        <w:rPr>
          <w:rFonts w:cstheme="minorHAnsi"/>
        </w:rPr>
      </w:pPr>
    </w:p>
    <w:p w14:paraId="61BBB05A" w14:textId="4F2396C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</w:t>
      </w:r>
    </w:p>
    <w:p w14:paraId="786969BF" w14:textId="135620B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  <w:t xml:space="preserve">   </w:t>
      </w:r>
      <w:r w:rsidR="00BA04F8">
        <w:rPr>
          <w:rFonts w:cstheme="minorHAnsi"/>
        </w:rPr>
        <w:t xml:space="preserve">      </w:t>
      </w:r>
      <w:r w:rsidRPr="004417D3">
        <w:rPr>
          <w:rFonts w:cstheme="minorHAnsi"/>
        </w:rPr>
        <w:t xml:space="preserve">   Podpis i pieczęć Wykonawcy</w:t>
      </w:r>
    </w:p>
    <w:p w14:paraId="7F0ACAA8" w14:textId="77777777" w:rsidR="00EC0D4C" w:rsidRPr="004417D3" w:rsidRDefault="00EC0D4C" w:rsidP="00E82BAF">
      <w:pPr>
        <w:jc w:val="both"/>
        <w:rPr>
          <w:rFonts w:cstheme="minorHAnsi"/>
        </w:rPr>
      </w:pPr>
    </w:p>
    <w:p w14:paraId="5C0D7C0D" w14:textId="77777777" w:rsidR="00EC0D4C" w:rsidRPr="004417D3" w:rsidRDefault="00EC0D4C" w:rsidP="00E82BAF">
      <w:pPr>
        <w:jc w:val="both"/>
        <w:rPr>
          <w:rFonts w:cstheme="minorHAnsi"/>
        </w:rPr>
      </w:pPr>
    </w:p>
    <w:p w14:paraId="0C5CE3A8" w14:textId="77777777" w:rsidR="00EC0D4C" w:rsidRPr="004417D3" w:rsidRDefault="00E64013" w:rsidP="00E64013">
      <w:pPr>
        <w:ind w:left="360"/>
        <w:jc w:val="both"/>
        <w:rPr>
          <w:rFonts w:cstheme="minorHAnsi"/>
          <w:vertAlign w:val="subscript"/>
        </w:rPr>
      </w:pPr>
      <w:r w:rsidRPr="004417D3">
        <w:rPr>
          <w:rFonts w:cstheme="minorHAnsi"/>
        </w:rPr>
        <w:t xml:space="preserve">* </w:t>
      </w:r>
      <w:r w:rsidRPr="004417D3">
        <w:rPr>
          <w:rFonts w:cstheme="minorHAnsi"/>
          <w:vertAlign w:val="subscript"/>
        </w:rPr>
        <w:t xml:space="preserve">W przypadku gdy Wykonawca nie przekazuje danych osobowych </w:t>
      </w:r>
      <w:r w:rsidR="00466154" w:rsidRPr="004417D3">
        <w:rPr>
          <w:rFonts w:cstheme="minorHAnsi"/>
          <w:vertAlign w:val="subscript"/>
        </w:rPr>
        <w:t xml:space="preserve">innych niż bezpośrednio jego dotyczących lub zachodzi wyłączenie stosowania obowiązku informacyjnego, stosownie do art. 13 ust. 4 lub art. 5 RODO treści oświadczenia Wykonawca nie składa (usunięcie treści oświadczenia, np. przez jego wykreślenie). </w:t>
      </w:r>
    </w:p>
    <w:p w14:paraId="1B58E079" w14:textId="77777777" w:rsidR="003E5682" w:rsidRPr="004417D3" w:rsidRDefault="003E5682" w:rsidP="00FB6238">
      <w:pPr>
        <w:jc w:val="both"/>
        <w:rPr>
          <w:rFonts w:cstheme="minorHAnsi"/>
        </w:rPr>
      </w:pPr>
    </w:p>
    <w:sectPr w:rsidR="003E5682" w:rsidRPr="0044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73AEC"/>
    <w:multiLevelType w:val="hybridMultilevel"/>
    <w:tmpl w:val="4F94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2495"/>
    <w:multiLevelType w:val="hybridMultilevel"/>
    <w:tmpl w:val="E3E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036"/>
    <w:multiLevelType w:val="hybridMultilevel"/>
    <w:tmpl w:val="F8C08FE0"/>
    <w:lvl w:ilvl="0" w:tplc="E8A6C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8226">
    <w:abstractNumId w:val="1"/>
  </w:num>
  <w:num w:numId="2" w16cid:durableId="1005282875">
    <w:abstractNumId w:val="0"/>
  </w:num>
  <w:num w:numId="3" w16cid:durableId="24838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24"/>
    <w:rsid w:val="003E5682"/>
    <w:rsid w:val="004417D3"/>
    <w:rsid w:val="00466154"/>
    <w:rsid w:val="0058767A"/>
    <w:rsid w:val="00625EE6"/>
    <w:rsid w:val="006527B0"/>
    <w:rsid w:val="0087266F"/>
    <w:rsid w:val="00896551"/>
    <w:rsid w:val="009E52ED"/>
    <w:rsid w:val="00A7130B"/>
    <w:rsid w:val="00B46F24"/>
    <w:rsid w:val="00B71C29"/>
    <w:rsid w:val="00BA04F8"/>
    <w:rsid w:val="00D66F25"/>
    <w:rsid w:val="00E64013"/>
    <w:rsid w:val="00E82BAF"/>
    <w:rsid w:val="00EC0D4C"/>
    <w:rsid w:val="00EE3C26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9D6"/>
  <w15:chartTrackingRefBased/>
  <w15:docId w15:val="{ED80DE1D-C8AB-4D79-A978-400651E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30B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3E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11</cp:revision>
  <dcterms:created xsi:type="dcterms:W3CDTF">2021-05-19T11:14:00Z</dcterms:created>
  <dcterms:modified xsi:type="dcterms:W3CDTF">2024-06-03T12:01:00Z</dcterms:modified>
</cp:coreProperties>
</file>